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F5D2" w14:textId="77777777" w:rsidR="00877A45" w:rsidRPr="00CF252E" w:rsidRDefault="00012CF8" w:rsidP="00C53060">
      <w:pPr>
        <w:jc w:val="center"/>
        <w:rPr>
          <w:rFonts w:asciiTheme="majorEastAsia" w:eastAsiaTheme="majorEastAsia" w:hAnsiTheme="majorEastAsia"/>
          <w:b/>
          <w:i/>
          <w:emboss/>
          <w:color w:val="FF0066"/>
          <w:sz w:val="72"/>
          <w:szCs w:val="72"/>
          <w:u w:val="thick"/>
        </w:rPr>
      </w:pPr>
      <w:r>
        <w:rPr>
          <w:rFonts w:asciiTheme="majorEastAsia" w:eastAsiaTheme="majorEastAsia" w:hAnsiTheme="majorEastAsia" w:hint="eastAsia"/>
          <w:b/>
          <w:i/>
          <w:noProof/>
          <w:color w:val="FF0066"/>
          <w:sz w:val="72"/>
          <w:szCs w:val="72"/>
          <w:u w:val="thick"/>
        </w:rPr>
        <w:drawing>
          <wp:anchor distT="0" distB="0" distL="114300" distR="114300" simplePos="0" relativeHeight="251665408" behindDoc="1" locked="0" layoutInCell="1" allowOverlap="1" wp14:anchorId="67CB1F5B" wp14:editId="767ED2A0">
            <wp:simplePos x="0" y="0"/>
            <wp:positionH relativeFrom="column">
              <wp:posOffset>1967865</wp:posOffset>
            </wp:positionH>
            <wp:positionV relativeFrom="paragraph">
              <wp:posOffset>682625</wp:posOffset>
            </wp:positionV>
            <wp:extent cx="1362075" cy="1343025"/>
            <wp:effectExtent l="0" t="19050" r="0" b="0"/>
            <wp:wrapNone/>
            <wp:docPr id="3" name="図 0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b/>
          <w:i/>
          <w:emboss/>
          <w:color w:val="FF0066"/>
          <w:sz w:val="72"/>
          <w:szCs w:val="72"/>
          <w:u w:val="thick"/>
        </w:rPr>
        <w:t>新入部員募集の案内</w:t>
      </w:r>
    </w:p>
    <w:p w14:paraId="1AEF81F6" w14:textId="77777777" w:rsidR="00012CF8" w:rsidRDefault="00012CF8" w:rsidP="00AB6E83">
      <w:pPr>
        <w:rPr>
          <w:rFonts w:asciiTheme="majorEastAsia" w:eastAsiaTheme="majorEastAsia" w:hAnsiTheme="majorEastAsia"/>
          <w:b/>
          <w:noProof/>
          <w:color w:val="FF0066"/>
          <w:sz w:val="22"/>
        </w:rPr>
      </w:pPr>
    </w:p>
    <w:p w14:paraId="715979D4" w14:textId="77777777" w:rsidR="00E817BE" w:rsidRDefault="00044F0D" w:rsidP="00AB6E83">
      <w:pPr>
        <w:rPr>
          <w:rFonts w:asciiTheme="majorEastAsia" w:eastAsiaTheme="majorEastAsia" w:hAnsiTheme="majorEastAsia"/>
          <w:b/>
          <w:noProof/>
          <w:color w:val="FF0066"/>
          <w:sz w:val="22"/>
        </w:rPr>
      </w:pPr>
      <w:r>
        <w:rPr>
          <w:rFonts w:asciiTheme="majorEastAsia" w:eastAsiaTheme="majorEastAsia" w:hAnsiTheme="majorEastAsia"/>
          <w:b/>
          <w:noProof/>
          <w:color w:val="FF0066"/>
          <w:sz w:val="36"/>
          <w:szCs w:val="36"/>
        </w:rPr>
        <w:pict w14:anchorId="7A634BE4">
          <v:group id="_x0000_s1030" style="position:absolute;left:0;text-align:left;margin-left:5.7pt;margin-top:11.15pt;width:426pt;height:33.3pt;z-index:251662336" coordorigin="1815,4350" coordsize="8520,66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815;top:4800;width:2310;height:45;flip:y" o:connectortype="straight" strokecolor="#f06" strokeweight="2.5pt"/>
            <v:shape id="_x0000_s1027" type="#_x0000_t32" style="position:absolute;left:7800;top:4800;width:2535;height:0" o:connectortype="straight" strokecolor="#f06" strokeweight="2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25;top:4350;width:4394;height:666;mso-width-relative:margin;mso-height-relative:margin" filled="f" stroked="f">
              <v:textbox style="mso-next-textbox:#_x0000_s1028">
                <w:txbxContent>
                  <w:p w14:paraId="1B34DC39" w14:textId="77777777" w:rsidR="0013561A" w:rsidRPr="0013561A" w:rsidRDefault="0013561A">
                    <w:pPr>
                      <w:rPr>
                        <w:rFonts w:asciiTheme="majorEastAsia" w:eastAsiaTheme="majorEastAsia" w:hAnsiTheme="majorEastAsia"/>
                        <w:b/>
                        <w:i/>
                        <w:color w:val="FF0066"/>
                        <w:sz w:val="28"/>
                        <w:szCs w:val="28"/>
                      </w:rPr>
                    </w:pPr>
                    <w:r w:rsidRPr="0013561A">
                      <w:rPr>
                        <w:rFonts w:asciiTheme="majorEastAsia" w:eastAsiaTheme="majorEastAsia" w:hAnsiTheme="majorEastAsia" w:hint="eastAsia"/>
                        <w:b/>
                        <w:i/>
                        <w:color w:val="FF0066"/>
                        <w:sz w:val="28"/>
                        <w:szCs w:val="28"/>
                      </w:rPr>
                      <w:t>Let</w:t>
                    </w:r>
                    <w:r w:rsidRPr="0013561A">
                      <w:rPr>
                        <w:rFonts w:asciiTheme="majorEastAsia" w:eastAsiaTheme="majorEastAsia" w:hAnsiTheme="majorEastAsia"/>
                        <w:b/>
                        <w:i/>
                        <w:color w:val="FF0066"/>
                        <w:sz w:val="28"/>
                        <w:szCs w:val="28"/>
                      </w:rPr>
                      <w:t>’</w:t>
                    </w:r>
                    <w:r w:rsidRPr="0013561A">
                      <w:rPr>
                        <w:rFonts w:asciiTheme="majorEastAsia" w:eastAsiaTheme="majorEastAsia" w:hAnsiTheme="majorEastAsia" w:hint="eastAsia"/>
                        <w:b/>
                        <w:i/>
                        <w:color w:val="FF0066"/>
                        <w:sz w:val="28"/>
                        <w:szCs w:val="28"/>
                      </w:rPr>
                      <w:t>s Enjoy Softball !!</w:t>
                    </w:r>
                  </w:p>
                </w:txbxContent>
              </v:textbox>
            </v:shape>
          </v:group>
        </w:pict>
      </w:r>
    </w:p>
    <w:p w14:paraId="10A3B474" w14:textId="77777777" w:rsidR="00012CF8" w:rsidRDefault="00012CF8" w:rsidP="00AB6E83">
      <w:pPr>
        <w:rPr>
          <w:rFonts w:asciiTheme="majorEastAsia" w:eastAsiaTheme="majorEastAsia" w:hAnsiTheme="majorEastAsia"/>
          <w:b/>
          <w:noProof/>
          <w:color w:val="FF0066"/>
          <w:sz w:val="22"/>
        </w:rPr>
      </w:pPr>
    </w:p>
    <w:p w14:paraId="734E721F" w14:textId="77777777" w:rsidR="00012CF8" w:rsidRPr="00012CF8" w:rsidRDefault="00012CF8" w:rsidP="00AB6E83">
      <w:pPr>
        <w:rPr>
          <w:rFonts w:asciiTheme="majorEastAsia" w:eastAsiaTheme="majorEastAsia" w:hAnsiTheme="majorEastAsia"/>
          <w:b/>
          <w:noProof/>
          <w:color w:val="FF0066"/>
          <w:sz w:val="22"/>
        </w:rPr>
      </w:pPr>
    </w:p>
    <w:p w14:paraId="237D0101" w14:textId="77777777" w:rsidR="00012CF8" w:rsidRDefault="00012CF8" w:rsidP="006A2479">
      <w:pPr>
        <w:adjustRightInd w:val="0"/>
        <w:snapToGrid w:val="0"/>
        <w:spacing w:line="100" w:lineRule="atLeast"/>
        <w:ind w:leftChars="-401" w:left="1" w:hangingChars="300" w:hanging="843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 xml:space="preserve">　　　</w:t>
      </w:r>
    </w:p>
    <w:p w14:paraId="0D9C5304" w14:textId="77777777" w:rsidR="008C5F71" w:rsidRDefault="00012CF8" w:rsidP="00FB3985">
      <w:pPr>
        <w:adjustRightInd w:val="0"/>
        <w:snapToGrid w:val="0"/>
        <w:spacing w:line="100" w:lineRule="atLeast"/>
        <w:ind w:leftChars="-401" w:left="1" w:hangingChars="300" w:hanging="843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 xml:space="preserve">　　　</w:t>
      </w:r>
    </w:p>
    <w:p w14:paraId="41297727" w14:textId="231FFBD9" w:rsidR="00603E34" w:rsidRDefault="00012CF8" w:rsidP="00FB3663">
      <w:pPr>
        <w:adjustRightInd w:val="0"/>
        <w:snapToGrid w:val="0"/>
        <w:spacing w:line="100" w:lineRule="atLeast"/>
        <w:ind w:leftChars="-1" w:left="-2"/>
        <w:rPr>
          <w:rFonts w:asciiTheme="majorEastAsia" w:eastAsiaTheme="majorEastAsia" w:hAnsiTheme="majorEastAsia"/>
          <w:b/>
          <w:sz w:val="24"/>
          <w:szCs w:val="24"/>
        </w:rPr>
      </w:pPr>
      <w:r w:rsidRPr="00314BE1">
        <w:rPr>
          <w:rFonts w:asciiTheme="majorEastAsia" w:eastAsiaTheme="majorEastAsia" w:hAnsiTheme="majorEastAsia" w:hint="eastAsia"/>
          <w:b/>
          <w:sz w:val="24"/>
          <w:szCs w:val="24"/>
        </w:rPr>
        <w:t>大宝ＳＢＣ（ソフトボールクラブ）では</w:t>
      </w:r>
      <w:r w:rsidR="00181A0F">
        <w:rPr>
          <w:rFonts w:asciiTheme="majorEastAsia" w:eastAsiaTheme="majorEastAsia" w:hAnsiTheme="majorEastAsia" w:hint="eastAsia"/>
          <w:b/>
          <w:sz w:val="24"/>
          <w:szCs w:val="24"/>
        </w:rPr>
        <w:t>小学生女子部員を大募集しています。</w:t>
      </w:r>
      <w:r w:rsidR="00E26DBD">
        <w:rPr>
          <w:rFonts w:asciiTheme="majorEastAsia" w:eastAsiaTheme="majorEastAsia" w:hAnsiTheme="majorEastAsia" w:hint="eastAsia"/>
          <w:b/>
          <w:sz w:val="24"/>
          <w:szCs w:val="24"/>
        </w:rPr>
        <w:t>チーム</w:t>
      </w:r>
      <w:r w:rsidR="00E762A9">
        <w:rPr>
          <w:rFonts w:asciiTheme="majorEastAsia" w:eastAsiaTheme="majorEastAsia" w:hAnsiTheme="majorEastAsia" w:hint="eastAsia"/>
          <w:b/>
          <w:sz w:val="24"/>
          <w:szCs w:val="24"/>
        </w:rPr>
        <w:t>メンバーは、</w:t>
      </w:r>
      <w:r w:rsidR="0099139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186ED1">
        <w:rPr>
          <w:rFonts w:asciiTheme="majorEastAsia" w:eastAsiaTheme="majorEastAsia" w:hAnsiTheme="majorEastAsia" w:hint="eastAsia"/>
          <w:b/>
          <w:sz w:val="24"/>
          <w:szCs w:val="24"/>
        </w:rPr>
        <w:t>月現在９</w:t>
      </w:r>
      <w:r w:rsidR="00E762A9">
        <w:rPr>
          <w:rFonts w:asciiTheme="majorEastAsia" w:eastAsiaTheme="majorEastAsia" w:hAnsiTheme="majorEastAsia" w:hint="eastAsia"/>
          <w:b/>
          <w:sz w:val="24"/>
          <w:szCs w:val="24"/>
        </w:rPr>
        <w:t>人（</w:t>
      </w:r>
      <w:r w:rsidR="00186ED1">
        <w:rPr>
          <w:rFonts w:asciiTheme="majorEastAsia" w:eastAsiaTheme="majorEastAsia" w:hAnsiTheme="majorEastAsia" w:hint="eastAsia"/>
          <w:b/>
          <w:sz w:val="24"/>
          <w:szCs w:val="24"/>
        </w:rPr>
        <w:t>５年生</w:t>
      </w:r>
      <w:r w:rsidR="004C4A9C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186ED1">
        <w:rPr>
          <w:rFonts w:asciiTheme="majorEastAsia" w:eastAsiaTheme="majorEastAsia" w:hAnsiTheme="majorEastAsia" w:hint="eastAsia"/>
          <w:b/>
          <w:sz w:val="24"/>
          <w:szCs w:val="24"/>
        </w:rPr>
        <w:t>人、４年生</w:t>
      </w:r>
      <w:r w:rsidR="004C4A9C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186ED1">
        <w:rPr>
          <w:rFonts w:asciiTheme="majorEastAsia" w:eastAsiaTheme="majorEastAsia" w:hAnsiTheme="majorEastAsia" w:hint="eastAsia"/>
          <w:b/>
          <w:sz w:val="24"/>
          <w:szCs w:val="24"/>
        </w:rPr>
        <w:t>人、３年生</w:t>
      </w:r>
      <w:r w:rsidR="004C4A9C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314BE1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186ED1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</w:p>
    <w:p w14:paraId="6ECCDD92" w14:textId="77777777" w:rsidR="00012CF8" w:rsidRPr="00314BE1" w:rsidRDefault="00186ED1" w:rsidP="00FB3663">
      <w:pPr>
        <w:adjustRightInd w:val="0"/>
        <w:snapToGrid w:val="0"/>
        <w:spacing w:line="100" w:lineRule="atLeast"/>
        <w:ind w:leftChars="-1" w:left="-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１年生２人</w:t>
      </w:r>
      <w:r w:rsidR="00012CF8" w:rsidRPr="00314BE1">
        <w:rPr>
          <w:rFonts w:asciiTheme="majorEastAsia" w:eastAsiaTheme="majorEastAsia" w:hAnsiTheme="majorEastAsia" w:hint="eastAsia"/>
          <w:b/>
          <w:sz w:val="24"/>
          <w:szCs w:val="24"/>
        </w:rPr>
        <w:t>）で元気に活動しています。</w:t>
      </w:r>
      <w:r w:rsidR="00FB3985" w:rsidRPr="00314BE1">
        <w:rPr>
          <w:rFonts w:asciiTheme="majorEastAsia" w:eastAsiaTheme="majorEastAsia" w:hAnsiTheme="majorEastAsia" w:hint="eastAsia"/>
          <w:b/>
          <w:sz w:val="24"/>
          <w:szCs w:val="24"/>
        </w:rPr>
        <w:t>スポーツの楽しさ、ソフトボールの楽しさ、チームワークの大切さを学び成長しています。</w:t>
      </w:r>
    </w:p>
    <w:p w14:paraId="445D120A" w14:textId="77777777" w:rsidR="00255C69" w:rsidRPr="00314BE1" w:rsidRDefault="00170A80" w:rsidP="00FB3985">
      <w:pPr>
        <w:adjustRightInd w:val="0"/>
        <w:snapToGrid w:val="0"/>
        <w:spacing w:line="100" w:lineRule="atLeast"/>
        <w:ind w:leftChars="-401" w:left="1" w:hangingChars="300" w:hanging="843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E636F20" wp14:editId="57AAFDDC">
            <wp:simplePos x="0" y="0"/>
            <wp:positionH relativeFrom="column">
              <wp:posOffset>4025265</wp:posOffset>
            </wp:positionH>
            <wp:positionV relativeFrom="paragraph">
              <wp:posOffset>260985</wp:posOffset>
            </wp:positionV>
            <wp:extent cx="1828800" cy="1093470"/>
            <wp:effectExtent l="19050" t="19050" r="76200" b="68580"/>
            <wp:wrapNone/>
            <wp:docPr id="5" name="図 0" descr="大宝S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宝SBC.jpg"/>
                    <pic:cNvPicPr/>
                  </pic:nvPicPr>
                  <pic:blipFill>
                    <a:blip r:embed="rId8" cstate="print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3470"/>
                    </a:xfrm>
                    <a:prstGeom prst="rect">
                      <a:avLst/>
                    </a:prstGeom>
                    <a:effectLst>
                      <a:outerShdw blurRad="50800" dist="50800" dir="2400000" algn="ctr" rotWithShape="0">
                        <a:schemeClr val="bg1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15545E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 xml:space="preserve">　　</w:t>
      </w:r>
      <w:r w:rsidR="00FB366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 xml:space="preserve">　</w:t>
      </w:r>
      <w:r w:rsidR="00F93CBD" w:rsidRPr="00314BE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♪</w:t>
      </w:r>
      <w:r w:rsidR="001753CF" w:rsidRPr="00314BE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初心者大歓迎です、</w:t>
      </w:r>
      <w:r w:rsidR="008F29AF" w:rsidRPr="00314BE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ソフトボールを一緒に楽しみませんか</w:t>
      </w:r>
      <w:r w:rsidR="00FB3663" w:rsidRPr="00314BE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、お友達とお気軽に</w:t>
      </w:r>
      <w:r w:rsidR="00C81D61" w:rsidRPr="00314BE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遊びに来てください</w:t>
      </w:r>
      <w:r w:rsidR="00C81D61" w:rsidRPr="00314BE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♪</w:t>
      </w:r>
    </w:p>
    <w:p w14:paraId="4189E7F8" w14:textId="77777777" w:rsidR="00FB3985" w:rsidRPr="004F6088" w:rsidRDefault="00FB3985" w:rsidP="004F6088">
      <w:pPr>
        <w:adjustRightInd w:val="0"/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4F6088">
        <w:rPr>
          <w:rFonts w:asciiTheme="majorEastAsia" w:eastAsiaTheme="majorEastAsia" w:hAnsiTheme="majorEastAsia" w:hint="eastAsia"/>
          <w:b/>
          <w:sz w:val="22"/>
        </w:rPr>
        <w:t>入部資格</w:t>
      </w:r>
      <w:r w:rsidR="008C5F71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4C52CB">
        <w:rPr>
          <w:rFonts w:asciiTheme="majorEastAsia" w:eastAsiaTheme="majorEastAsia" w:hAnsiTheme="majorEastAsia" w:hint="eastAsia"/>
          <w:b/>
          <w:sz w:val="22"/>
        </w:rPr>
        <w:t>小学生１年生～５</w:t>
      </w:r>
      <w:r w:rsidR="004F6088" w:rsidRPr="004F6088">
        <w:rPr>
          <w:rFonts w:asciiTheme="majorEastAsia" w:eastAsiaTheme="majorEastAsia" w:hAnsiTheme="majorEastAsia" w:hint="eastAsia"/>
          <w:b/>
          <w:sz w:val="22"/>
        </w:rPr>
        <w:t>年生の女子</w:t>
      </w:r>
      <w:r w:rsidR="00170A80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</w:p>
    <w:p w14:paraId="6294E2DE" w14:textId="4BAA87A5" w:rsidR="004F6088" w:rsidRPr="004F6088" w:rsidRDefault="008C5F71" w:rsidP="004F6088">
      <w:pPr>
        <w:adjustRightInd w:val="0"/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練習日　　　　</w:t>
      </w:r>
      <w:r w:rsidR="004F6088" w:rsidRPr="004F6088">
        <w:rPr>
          <w:rFonts w:asciiTheme="majorEastAsia" w:eastAsiaTheme="majorEastAsia" w:hAnsiTheme="majorEastAsia" w:hint="eastAsia"/>
          <w:b/>
          <w:sz w:val="22"/>
        </w:rPr>
        <w:t>土・日</w:t>
      </w:r>
      <w:r w:rsidR="004C4A9C">
        <w:rPr>
          <w:rFonts w:asciiTheme="majorEastAsia" w:eastAsiaTheme="majorEastAsia" w:hAnsiTheme="majorEastAsia" w:hint="eastAsia"/>
          <w:b/>
          <w:sz w:val="22"/>
        </w:rPr>
        <w:t>９：００</w:t>
      </w:r>
      <w:r w:rsidR="004F6088" w:rsidRPr="004F6088">
        <w:rPr>
          <w:rFonts w:asciiTheme="majorEastAsia" w:eastAsiaTheme="majorEastAsia" w:hAnsiTheme="majorEastAsia" w:hint="eastAsia"/>
          <w:b/>
          <w:sz w:val="22"/>
        </w:rPr>
        <w:t>～１７：００</w:t>
      </w:r>
    </w:p>
    <w:p w14:paraId="04D04D52" w14:textId="77777777" w:rsidR="008C5F71" w:rsidRPr="004F6088" w:rsidRDefault="008C5F71" w:rsidP="008C5F71">
      <w:pPr>
        <w:adjustRightInd w:val="0"/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集合場所　　　</w:t>
      </w:r>
      <w:r w:rsidR="004F6088" w:rsidRPr="004F6088">
        <w:rPr>
          <w:rFonts w:asciiTheme="majorEastAsia" w:eastAsiaTheme="majorEastAsia" w:hAnsiTheme="majorEastAsia" w:hint="eastAsia"/>
          <w:b/>
          <w:sz w:val="22"/>
        </w:rPr>
        <w:t>大宝小学校</w:t>
      </w:r>
    </w:p>
    <w:p w14:paraId="46330121" w14:textId="77777777" w:rsidR="004F6088" w:rsidRPr="004F6088" w:rsidRDefault="004F6088" w:rsidP="004F6088">
      <w:pPr>
        <w:adjustRightInd w:val="0"/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4F6088">
        <w:rPr>
          <w:rFonts w:asciiTheme="majorEastAsia" w:eastAsiaTheme="majorEastAsia" w:hAnsiTheme="majorEastAsia" w:hint="eastAsia"/>
          <w:b/>
          <w:sz w:val="22"/>
        </w:rPr>
        <w:t>・週一回の練習でも入部ＯＫです。</w:t>
      </w:r>
    </w:p>
    <w:p w14:paraId="2DBF2DA0" w14:textId="77777777" w:rsidR="004F6088" w:rsidRPr="004F6088" w:rsidRDefault="004F6088" w:rsidP="004F6088">
      <w:pPr>
        <w:adjustRightInd w:val="0"/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4F6088">
        <w:rPr>
          <w:rFonts w:asciiTheme="majorEastAsia" w:eastAsiaTheme="majorEastAsia" w:hAnsiTheme="majorEastAsia" w:hint="eastAsia"/>
          <w:b/>
          <w:sz w:val="22"/>
        </w:rPr>
        <w:t>・他の習い事と掛け持ちしている部員もいます、お子様の都合で参加していただいて大丈夫です。</w:t>
      </w:r>
    </w:p>
    <w:p w14:paraId="1A46166A" w14:textId="77777777" w:rsidR="004F6088" w:rsidRDefault="004F6088" w:rsidP="004F6088">
      <w:pPr>
        <w:adjustRightInd w:val="0"/>
        <w:ind w:left="221" w:hangingChars="100" w:hanging="221"/>
        <w:rPr>
          <w:rFonts w:asciiTheme="majorEastAsia" w:eastAsiaTheme="majorEastAsia" w:hAnsiTheme="majorEastAsia"/>
          <w:b/>
          <w:sz w:val="20"/>
          <w:szCs w:val="20"/>
        </w:rPr>
      </w:pPr>
      <w:r w:rsidRPr="004F6088">
        <w:rPr>
          <w:rFonts w:asciiTheme="majorEastAsia" w:eastAsiaTheme="majorEastAsia" w:hAnsiTheme="majorEastAsia" w:hint="eastAsia"/>
          <w:b/>
          <w:sz w:val="22"/>
        </w:rPr>
        <w:t>入会金</w:t>
      </w:r>
      <w:r w:rsidR="008210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4F6088">
        <w:rPr>
          <w:rFonts w:asciiTheme="majorEastAsia" w:eastAsiaTheme="majorEastAsia" w:hAnsiTheme="majorEastAsia" w:hint="eastAsia"/>
          <w:b/>
          <w:sz w:val="22"/>
        </w:rPr>
        <w:t xml:space="preserve">２，０００円　</w:t>
      </w:r>
      <w:r w:rsidR="008210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4F6088">
        <w:rPr>
          <w:rFonts w:asciiTheme="majorEastAsia" w:eastAsiaTheme="majorEastAsia" w:hAnsiTheme="majorEastAsia" w:hint="eastAsia"/>
          <w:b/>
          <w:sz w:val="22"/>
        </w:rPr>
        <w:t>スポーツ保険</w:t>
      </w:r>
      <w:r w:rsidR="008210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4F6088">
        <w:rPr>
          <w:rFonts w:asciiTheme="majorEastAsia" w:eastAsiaTheme="majorEastAsia" w:hAnsiTheme="majorEastAsia" w:hint="eastAsia"/>
          <w:b/>
          <w:sz w:val="22"/>
        </w:rPr>
        <w:t xml:space="preserve">１，４５０円／年　</w:t>
      </w:r>
      <w:r w:rsidR="008210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4F6088">
        <w:rPr>
          <w:rFonts w:asciiTheme="majorEastAsia" w:eastAsiaTheme="majorEastAsia" w:hAnsiTheme="majorEastAsia" w:hint="eastAsia"/>
          <w:b/>
          <w:sz w:val="22"/>
        </w:rPr>
        <w:t>部費</w:t>
      </w:r>
      <w:r w:rsidR="008210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4F6088">
        <w:rPr>
          <w:rFonts w:asciiTheme="majorEastAsia" w:eastAsiaTheme="majorEastAsia" w:hAnsiTheme="majorEastAsia" w:hint="eastAsia"/>
          <w:b/>
          <w:sz w:val="22"/>
        </w:rPr>
        <w:t>２，０００／月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p w14:paraId="0DD69855" w14:textId="77777777" w:rsidR="00821069" w:rsidRPr="00821069" w:rsidRDefault="00821069" w:rsidP="00F757E1">
      <w:pPr>
        <w:adjustRightInd w:val="0"/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821069">
        <w:rPr>
          <w:rFonts w:asciiTheme="majorEastAsia" w:eastAsiaTheme="majorEastAsia" w:hAnsiTheme="majorEastAsia" w:hint="eastAsia"/>
          <w:b/>
          <w:sz w:val="22"/>
        </w:rPr>
        <w:t>ユニフォーム、道具等につきましては、別途ご案内いたします。</w:t>
      </w:r>
    </w:p>
    <w:p w14:paraId="7C9EB4B7" w14:textId="77777777" w:rsidR="00E46DD7" w:rsidRDefault="00DC0EE1" w:rsidP="00DC0EE1">
      <w:pPr>
        <w:adjustRightInd w:val="0"/>
        <w:ind w:left="221" w:hangingChars="100" w:hanging="221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cs="Aharoni"/>
          <w:b/>
          <w:noProof/>
          <w:color w:val="FF0000"/>
          <w:sz w:val="22"/>
        </w:rPr>
        <w:drawing>
          <wp:anchor distT="0" distB="0" distL="114300" distR="114300" simplePos="0" relativeHeight="251676672" behindDoc="0" locked="0" layoutInCell="1" allowOverlap="1" wp14:anchorId="55D9B597" wp14:editId="1C184570">
            <wp:simplePos x="0" y="0"/>
            <wp:positionH relativeFrom="margin">
              <wp:posOffset>54610</wp:posOffset>
            </wp:positionH>
            <wp:positionV relativeFrom="margin">
              <wp:posOffset>5299710</wp:posOffset>
            </wp:positionV>
            <wp:extent cx="2548255" cy="165544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7E1">
        <w:rPr>
          <w:rFonts w:asciiTheme="majorEastAsia" w:eastAsiaTheme="majorEastAsia" w:hAnsiTheme="majorEastAsia" w:cs="Aharoni" w:hint="eastAsia"/>
          <w:b/>
          <w:noProof/>
          <w:color w:val="FF0000"/>
          <w:sz w:val="22"/>
        </w:rPr>
        <w:drawing>
          <wp:anchor distT="0" distB="0" distL="114300" distR="114300" simplePos="0" relativeHeight="251671552" behindDoc="0" locked="0" layoutInCell="1" allowOverlap="1" wp14:anchorId="6A2C9C85" wp14:editId="4C7D9B6B">
            <wp:simplePos x="0" y="0"/>
            <wp:positionH relativeFrom="margin">
              <wp:posOffset>3139440</wp:posOffset>
            </wp:positionH>
            <wp:positionV relativeFrom="margin">
              <wp:posOffset>5309235</wp:posOffset>
            </wp:positionV>
            <wp:extent cx="2472690" cy="16478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7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　　　　　　　　　　　　　　　　</w:t>
      </w:r>
    </w:p>
    <w:p w14:paraId="6F87C764" w14:textId="77777777" w:rsidR="00170A80" w:rsidRDefault="00E67E8B" w:rsidP="008F29AF">
      <w:pPr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　　　　　　　　　</w:t>
      </w:r>
    </w:p>
    <w:p w14:paraId="46F92B5B" w14:textId="77777777" w:rsidR="00170A80" w:rsidRDefault="00170A80" w:rsidP="008F29AF">
      <w:pPr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60012EC7" w14:textId="77777777" w:rsidR="00170A80" w:rsidRDefault="00E67E8B" w:rsidP="008F29AF">
      <w:pPr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　　　　</w:t>
      </w:r>
    </w:p>
    <w:p w14:paraId="286C77A3" w14:textId="77777777" w:rsidR="00821069" w:rsidRDefault="00821069" w:rsidP="008F29AF">
      <w:pPr>
        <w:rPr>
          <w:rFonts w:asciiTheme="majorEastAsia" w:eastAsiaTheme="majorEastAsia" w:hAnsiTheme="majorEastAsia" w:cs="Aharoni"/>
          <w:b/>
          <w:color w:val="FF0000"/>
          <w:sz w:val="22"/>
          <w:highlight w:val="cyan"/>
        </w:rPr>
      </w:pPr>
    </w:p>
    <w:p w14:paraId="64367EE8" w14:textId="77777777" w:rsidR="00821069" w:rsidRDefault="00821069" w:rsidP="008F29AF">
      <w:pPr>
        <w:rPr>
          <w:rFonts w:asciiTheme="majorEastAsia" w:eastAsiaTheme="majorEastAsia" w:hAnsiTheme="majorEastAsia" w:cs="Aharoni"/>
          <w:b/>
          <w:color w:val="FF0000"/>
          <w:sz w:val="22"/>
          <w:highlight w:val="cyan"/>
        </w:rPr>
      </w:pPr>
    </w:p>
    <w:p w14:paraId="19AF6A31" w14:textId="77777777" w:rsidR="00821069" w:rsidRPr="00F757E1" w:rsidRDefault="00821069" w:rsidP="008F29AF">
      <w:pPr>
        <w:rPr>
          <w:rFonts w:asciiTheme="majorEastAsia" w:eastAsiaTheme="majorEastAsia" w:hAnsiTheme="majorEastAsia" w:cs="Aharoni"/>
          <w:b/>
          <w:color w:val="FF0000"/>
          <w:sz w:val="22"/>
          <w:highlight w:val="cyan"/>
        </w:rPr>
      </w:pPr>
    </w:p>
    <w:p w14:paraId="7989A074" w14:textId="77777777" w:rsidR="00170A80" w:rsidRPr="00170A80" w:rsidRDefault="00170A80" w:rsidP="00F757E1">
      <w:pPr>
        <w:ind w:firstLineChars="2600" w:firstLine="5742"/>
        <w:rPr>
          <w:rFonts w:asciiTheme="majorEastAsia" w:eastAsiaTheme="majorEastAsia" w:hAnsiTheme="majorEastAsia" w:cs="Aharoni"/>
          <w:b/>
          <w:color w:val="FF0000"/>
          <w:sz w:val="22"/>
        </w:rPr>
      </w:pPr>
    </w:p>
    <w:p w14:paraId="2FDD8D5C" w14:textId="77777777" w:rsidR="00821069" w:rsidRDefault="00044F0D" w:rsidP="008F29AF">
      <w:pPr>
        <w:rPr>
          <w:rFonts w:asciiTheme="majorEastAsia" w:eastAsiaTheme="majorEastAsia" w:hAnsiTheme="majorEastAsia" w:cs="Aharoni"/>
          <w:b/>
          <w:sz w:val="20"/>
          <w:szCs w:val="20"/>
        </w:rPr>
      </w:pPr>
      <w:r>
        <w:rPr>
          <w:rFonts w:asciiTheme="majorEastAsia" w:eastAsiaTheme="majorEastAsia" w:hAnsiTheme="majorEastAsia" w:cs="Aharoni"/>
          <w:b/>
          <w:noProof/>
          <w:sz w:val="20"/>
          <w:szCs w:val="20"/>
        </w:rPr>
        <w:pict w14:anchorId="09C03071">
          <v:shape id="_x0000_s1033" type="#_x0000_t202" style="position:absolute;left:0;text-align:left;margin-left:251.7pt;margin-top:7.7pt;width:186pt;height:43.2pt;z-index:2516756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color="#c6d9f1 [671]" strokecolor="#365f91 [2404]" strokeweight="1.5pt">
            <v:fill color2="#4bacc6 [3208]"/>
            <v:shadow type="perspective" color="#205867 [1608]" offset="1pt" offset2="-3pt"/>
            <v:textbox style="mso-fit-shape-to-text:t">
              <w:txbxContent>
                <w:p w14:paraId="1F3706E5" w14:textId="77777777" w:rsidR="00603E34" w:rsidRPr="00564372" w:rsidRDefault="00603E34" w:rsidP="00564372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  <w:r w:rsidRPr="00564372"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  <w:t>名古屋ドーム</w:t>
                  </w:r>
                  <w:r w:rsidR="00DC0EE1"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  <w:t xml:space="preserve">　</w:t>
                  </w:r>
                  <w:r w:rsidRPr="00564372"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  <w:t>日本リーグ開幕戦エスコートキッズ</w:t>
                  </w:r>
                </w:p>
              </w:txbxContent>
            </v:textbox>
          </v:shape>
        </w:pict>
      </w:r>
      <w:r>
        <w:rPr>
          <w:noProof/>
        </w:rPr>
        <w:pict w14:anchorId="2D0F06FD">
          <v:shape id="テキスト ボックス 2" o:spid="_x0000_s1032" type="#_x0000_t202" style="position:absolute;left:0;text-align:left;margin-left:19.95pt;margin-top:7.45pt;width:169.25pt;height:43.2pt;z-index:25167462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color="#b8cce4 [1300]" strokecolor="#365f91 [2404]" strokeweight="1.5pt">
            <v:fill color2="#4bacc6 [3208]"/>
            <v:shadow type="perspective" color="#205867 [1608]" offset="1pt" offset2="-3pt"/>
            <v:textbox style="mso-fit-shape-to-text:t">
              <w:txbxContent>
                <w:p w14:paraId="15CD09BF" w14:textId="77777777" w:rsidR="00603E34" w:rsidRPr="00564372" w:rsidRDefault="00603E34" w:rsidP="00DC0EE1">
                  <w:pPr>
                    <w:ind w:left="883" w:hangingChars="400" w:hanging="883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  <w:r w:rsidRPr="00564372"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  <w:t>平成２７年</w:t>
                  </w:r>
                  <w:r w:rsidR="00DC0EE1"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  <w:t>１２</w:t>
                  </w:r>
                  <w:r w:rsidRPr="00564372"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  <w:t xml:space="preserve">月　</w:t>
                  </w:r>
                  <w:r w:rsidR="00564372" w:rsidRPr="00564372"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  <w:t>県大会</w:t>
                  </w:r>
                  <w:r w:rsidR="00DC0EE1"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  <w:t xml:space="preserve">　　新人戦　</w:t>
                  </w:r>
                  <w:r w:rsidR="00564372" w:rsidRPr="00564372"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  <w:t>出場</w:t>
                  </w:r>
                </w:p>
              </w:txbxContent>
            </v:textbox>
          </v:shape>
        </w:pict>
      </w:r>
    </w:p>
    <w:p w14:paraId="6184C8C7" w14:textId="77777777" w:rsidR="00186ED1" w:rsidRDefault="00F757E1" w:rsidP="008F29AF">
      <w:pPr>
        <w:rPr>
          <w:rFonts w:asciiTheme="majorEastAsia" w:eastAsiaTheme="majorEastAsia" w:hAnsiTheme="majorEastAsia" w:cs="Aharoni"/>
          <w:b/>
          <w:sz w:val="20"/>
          <w:szCs w:val="20"/>
        </w:rPr>
      </w:pPr>
      <w:r>
        <w:rPr>
          <w:rFonts w:asciiTheme="majorEastAsia" w:eastAsiaTheme="majorEastAsia" w:hAnsiTheme="majorEastAsia" w:cs="Aharoni" w:hint="eastAsia"/>
          <w:b/>
          <w:sz w:val="20"/>
          <w:szCs w:val="20"/>
        </w:rPr>
        <w:t xml:space="preserve">　</w:t>
      </w:r>
    </w:p>
    <w:p w14:paraId="3E1769A3" w14:textId="77777777" w:rsidR="00186ED1" w:rsidRDefault="00186ED1" w:rsidP="008F29AF">
      <w:pPr>
        <w:rPr>
          <w:rFonts w:asciiTheme="majorEastAsia" w:eastAsiaTheme="majorEastAsia" w:hAnsiTheme="majorEastAsia" w:cs="Aharoni"/>
          <w:b/>
          <w:sz w:val="20"/>
          <w:szCs w:val="20"/>
        </w:rPr>
      </w:pPr>
    </w:p>
    <w:p w14:paraId="233C68E9" w14:textId="77777777" w:rsidR="00170A80" w:rsidRPr="00F757E1" w:rsidRDefault="00991392" w:rsidP="008F29AF">
      <w:pPr>
        <w:rPr>
          <w:rFonts w:asciiTheme="majorEastAsia" w:eastAsiaTheme="majorEastAsia" w:hAnsiTheme="majorEastAsia" w:cs="Aharoni"/>
          <w:b/>
          <w:sz w:val="20"/>
          <w:szCs w:val="20"/>
        </w:rPr>
      </w:pPr>
      <w:r w:rsidRPr="00821069">
        <w:rPr>
          <w:rFonts w:asciiTheme="majorEastAsia" w:eastAsiaTheme="majorEastAsia" w:hAnsiTheme="majorEastAsia" w:cs="Aharoni" w:hint="eastAsia"/>
          <w:b/>
          <w:sz w:val="22"/>
        </w:rPr>
        <w:t>＜体験・見学について＞</w:t>
      </w:r>
      <w:r>
        <w:rPr>
          <w:rFonts w:asciiTheme="majorEastAsia" w:eastAsiaTheme="majorEastAsia" w:hAnsiTheme="majorEastAsia" w:cs="Aharoni" w:hint="eastAsia"/>
          <w:b/>
          <w:sz w:val="22"/>
        </w:rPr>
        <w:t xml:space="preserve">　</w:t>
      </w:r>
      <w:r w:rsidR="00F757E1">
        <w:rPr>
          <w:rFonts w:asciiTheme="majorEastAsia" w:eastAsiaTheme="majorEastAsia" w:hAnsiTheme="majorEastAsia" w:cs="Aharoni" w:hint="eastAsia"/>
          <w:b/>
          <w:sz w:val="20"/>
          <w:szCs w:val="20"/>
        </w:rPr>
        <w:t xml:space="preserve">　　　　　　　　　　　　　　　　　　　　　</w:t>
      </w:r>
    </w:p>
    <w:p w14:paraId="5F916C30" w14:textId="77777777" w:rsidR="00170A80" w:rsidRPr="008C5F71" w:rsidRDefault="00410B6D" w:rsidP="008F29AF">
      <w:pPr>
        <w:rPr>
          <w:rFonts w:asciiTheme="majorEastAsia" w:eastAsiaTheme="majorEastAsia" w:hAnsiTheme="majorEastAsia" w:cs="Aharoni"/>
          <w:b/>
          <w:color w:val="FF0000"/>
          <w:sz w:val="22"/>
        </w:rPr>
      </w:pPr>
      <w:r w:rsidRPr="008C5F71">
        <w:rPr>
          <w:rFonts w:asciiTheme="majorEastAsia" w:eastAsiaTheme="majorEastAsia" w:hAnsiTheme="majorEastAsia" w:cs="Aharoni" w:hint="eastAsia"/>
          <w:b/>
          <w:sz w:val="22"/>
        </w:rPr>
        <w:t>興味をもたれた方は是非、見学や体験に起こしください。</w:t>
      </w:r>
    </w:p>
    <w:p w14:paraId="68F05A75" w14:textId="77777777" w:rsidR="00170A80" w:rsidRPr="00821069" w:rsidRDefault="00044F0D" w:rsidP="008F29AF">
      <w:pPr>
        <w:rPr>
          <w:rFonts w:ascii="SimHei" w:hAnsi="SimHei" w:cs="Aharoni"/>
          <w:b/>
          <w:color w:val="FF0000"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pict w14:anchorId="348BEAA2">
          <v:shape id="_x0000_s1029" type="#_x0000_t202" style="position:absolute;left:0;text-align:left;margin-left:50.7pt;margin-top:24.45pt;width:348pt;height:50.25pt;z-index:251663360;mso-width-relative:margin;mso-height-relative:margin" fillcolor="#b6dde8 [1304]" strokecolor="#0070c0" strokeweight="1.25pt">
            <v:textbox style="mso-next-textbox:#_x0000_s1029">
              <w:txbxContent>
                <w:p w14:paraId="52620F69" w14:textId="77777777" w:rsidR="001C058A" w:rsidRPr="00170A80" w:rsidRDefault="00AB6E83" w:rsidP="00170A80">
                  <w:pPr>
                    <w:adjustRightInd w:val="0"/>
                    <w:snapToGrid w:val="0"/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170A80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ご質問等は　代表　</w:t>
                  </w:r>
                  <w:r w:rsidR="001C058A" w:rsidRPr="00170A80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森本</w:t>
                  </w:r>
                  <w:r w:rsidR="00821069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</w:t>
                  </w:r>
                  <w:r w:rsidR="001C058A" w:rsidRPr="00170A80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０９０－３１５３－５７８８</w:t>
                  </w:r>
                </w:p>
                <w:p w14:paraId="16F60D2F" w14:textId="77777777" w:rsidR="00AB6E83" w:rsidRPr="00170A80" w:rsidRDefault="00AB6E83" w:rsidP="00170A80">
                  <w:pPr>
                    <w:adjustRightInd w:val="0"/>
                    <w:snapToGrid w:val="0"/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170A80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お気軽に</w:t>
                  </w:r>
                  <w:r w:rsidR="00CF252E" w:rsidRPr="00170A80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お電話ください、</w:t>
                  </w:r>
                  <w:r w:rsidRPr="00170A80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活動内容を詳しくご説明致します。</w:t>
                  </w:r>
                </w:p>
                <w:p w14:paraId="786475F9" w14:textId="77777777" w:rsidR="00CF252E" w:rsidRPr="00CF252E" w:rsidRDefault="00CF252E" w:rsidP="001C058A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170A80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　　　　　　　　　　大宝ＳＢＣ（ソフトボールクラブ）</w:t>
                  </w:r>
                </w:p>
                <w:p w14:paraId="410ED09C" w14:textId="77777777" w:rsidR="00CF252E" w:rsidRDefault="00CF252E" w:rsidP="00170A80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  <w:p w14:paraId="7065D3F3" w14:textId="77777777" w:rsidR="00CF252E" w:rsidRPr="00AB6E83" w:rsidRDefault="00CF252E" w:rsidP="001C058A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26DBD">
        <w:rPr>
          <w:rFonts w:asciiTheme="majorEastAsia" w:eastAsiaTheme="majorEastAsia" w:hAnsiTheme="majorEastAsia" w:hint="eastAsia"/>
          <w:b/>
          <w:sz w:val="22"/>
        </w:rPr>
        <w:t>何度か体験していただいて、</w:t>
      </w:r>
      <w:r w:rsidR="00410B6D" w:rsidRPr="00821069">
        <w:rPr>
          <w:rFonts w:asciiTheme="majorEastAsia" w:eastAsiaTheme="majorEastAsia" w:hAnsiTheme="majorEastAsia" w:hint="eastAsia"/>
          <w:b/>
          <w:sz w:val="22"/>
        </w:rPr>
        <w:t>考えていただければ嬉しく思います。</w:t>
      </w:r>
      <w:r w:rsidR="00410B6D" w:rsidRPr="00821069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</w:p>
    <w:sectPr w:rsidR="00170A80" w:rsidRPr="00821069" w:rsidSect="008C5F71">
      <w:pgSz w:w="11906" w:h="16838"/>
      <w:pgMar w:top="1134" w:right="1701" w:bottom="1134" w:left="1701" w:header="851" w:footer="992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9745" w14:textId="77777777" w:rsidR="00044F0D" w:rsidRDefault="00044F0D" w:rsidP="00E817BE">
      <w:r>
        <w:separator/>
      </w:r>
    </w:p>
  </w:endnote>
  <w:endnote w:type="continuationSeparator" w:id="0">
    <w:p w14:paraId="394B7E23" w14:textId="77777777" w:rsidR="00044F0D" w:rsidRDefault="00044F0D" w:rsidP="00E8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D305" w14:textId="77777777" w:rsidR="00044F0D" w:rsidRDefault="00044F0D" w:rsidP="00E817BE">
      <w:r>
        <w:separator/>
      </w:r>
    </w:p>
  </w:footnote>
  <w:footnote w:type="continuationSeparator" w:id="0">
    <w:p w14:paraId="659C7088" w14:textId="77777777" w:rsidR="00044F0D" w:rsidRDefault="00044F0D" w:rsidP="00E8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60"/>
    <w:rsid w:val="00012CF8"/>
    <w:rsid w:val="00033882"/>
    <w:rsid w:val="00044F0D"/>
    <w:rsid w:val="0006687E"/>
    <w:rsid w:val="00097B06"/>
    <w:rsid w:val="000A6861"/>
    <w:rsid w:val="000C073F"/>
    <w:rsid w:val="000F3719"/>
    <w:rsid w:val="000F57BE"/>
    <w:rsid w:val="0013561A"/>
    <w:rsid w:val="0015545E"/>
    <w:rsid w:val="00170A80"/>
    <w:rsid w:val="001753CF"/>
    <w:rsid w:val="00181A0F"/>
    <w:rsid w:val="00186ED1"/>
    <w:rsid w:val="001C058A"/>
    <w:rsid w:val="001F3270"/>
    <w:rsid w:val="00220313"/>
    <w:rsid w:val="002327D8"/>
    <w:rsid w:val="002539EF"/>
    <w:rsid w:val="00255C69"/>
    <w:rsid w:val="002667BA"/>
    <w:rsid w:val="00286A10"/>
    <w:rsid w:val="00287346"/>
    <w:rsid w:val="00314BE1"/>
    <w:rsid w:val="003C7BDC"/>
    <w:rsid w:val="003E4806"/>
    <w:rsid w:val="003E572E"/>
    <w:rsid w:val="003F34DB"/>
    <w:rsid w:val="00410B6D"/>
    <w:rsid w:val="0043552D"/>
    <w:rsid w:val="00493A2E"/>
    <w:rsid w:val="004A5021"/>
    <w:rsid w:val="004B59BD"/>
    <w:rsid w:val="004B73C6"/>
    <w:rsid w:val="004C17D7"/>
    <w:rsid w:val="004C4A9C"/>
    <w:rsid w:val="004C52CB"/>
    <w:rsid w:val="004C58C5"/>
    <w:rsid w:val="004D2C63"/>
    <w:rsid w:val="004E7208"/>
    <w:rsid w:val="004F6088"/>
    <w:rsid w:val="00506E07"/>
    <w:rsid w:val="00531B7D"/>
    <w:rsid w:val="00533F90"/>
    <w:rsid w:val="00545A62"/>
    <w:rsid w:val="00564372"/>
    <w:rsid w:val="00583B2E"/>
    <w:rsid w:val="0058779F"/>
    <w:rsid w:val="00603E34"/>
    <w:rsid w:val="006A2479"/>
    <w:rsid w:val="0071031C"/>
    <w:rsid w:val="00712E70"/>
    <w:rsid w:val="00736782"/>
    <w:rsid w:val="00775850"/>
    <w:rsid w:val="007C30E7"/>
    <w:rsid w:val="007F1DB7"/>
    <w:rsid w:val="007F312F"/>
    <w:rsid w:val="00821069"/>
    <w:rsid w:val="00825DEC"/>
    <w:rsid w:val="00877A45"/>
    <w:rsid w:val="008C5F71"/>
    <w:rsid w:val="008D195F"/>
    <w:rsid w:val="008D7845"/>
    <w:rsid w:val="008F29AF"/>
    <w:rsid w:val="00922D19"/>
    <w:rsid w:val="00964FDC"/>
    <w:rsid w:val="00984C7E"/>
    <w:rsid w:val="00991392"/>
    <w:rsid w:val="009C3AA5"/>
    <w:rsid w:val="009D296E"/>
    <w:rsid w:val="009F33A9"/>
    <w:rsid w:val="00A05CF5"/>
    <w:rsid w:val="00A0667F"/>
    <w:rsid w:val="00A723DD"/>
    <w:rsid w:val="00AB6E83"/>
    <w:rsid w:val="00AF23F9"/>
    <w:rsid w:val="00AF6184"/>
    <w:rsid w:val="00B07535"/>
    <w:rsid w:val="00BC1CAD"/>
    <w:rsid w:val="00BC3150"/>
    <w:rsid w:val="00C53060"/>
    <w:rsid w:val="00C76EFB"/>
    <w:rsid w:val="00C81D61"/>
    <w:rsid w:val="00CC0D4E"/>
    <w:rsid w:val="00CC707C"/>
    <w:rsid w:val="00CE3C99"/>
    <w:rsid w:val="00CE66A5"/>
    <w:rsid w:val="00CF252E"/>
    <w:rsid w:val="00D078F3"/>
    <w:rsid w:val="00DC0EE1"/>
    <w:rsid w:val="00E26DBD"/>
    <w:rsid w:val="00E46DD7"/>
    <w:rsid w:val="00E67E8B"/>
    <w:rsid w:val="00E72A12"/>
    <w:rsid w:val="00E762A9"/>
    <w:rsid w:val="00E817BE"/>
    <w:rsid w:val="00E82E17"/>
    <w:rsid w:val="00F01E3B"/>
    <w:rsid w:val="00F757E1"/>
    <w:rsid w:val="00F811F3"/>
    <w:rsid w:val="00F93CBD"/>
    <w:rsid w:val="00FB3663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4F35923"/>
  <w15:docId w15:val="{B7A27491-22C1-4A59-B887-C04B7304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7BE"/>
  </w:style>
  <w:style w:type="paragraph" w:styleId="a7">
    <w:name w:val="footer"/>
    <w:basedOn w:val="a"/>
    <w:link w:val="a8"/>
    <w:uiPriority w:val="99"/>
    <w:unhideWhenUsed/>
    <w:rsid w:val="00E81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6A808-F66C-490E-ADCD-2D3A0C0E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NO110281</dc:creator>
  <cp:lastModifiedBy>森本 慎一</cp:lastModifiedBy>
  <cp:revision>20</cp:revision>
  <cp:lastPrinted>2016-01-04T11:23:00Z</cp:lastPrinted>
  <dcterms:created xsi:type="dcterms:W3CDTF">2014-03-25T13:41:00Z</dcterms:created>
  <dcterms:modified xsi:type="dcterms:W3CDTF">2021-01-17T08:21:00Z</dcterms:modified>
</cp:coreProperties>
</file>